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45" w:rsidRPr="0039273F" w:rsidRDefault="000F6545" w:rsidP="000F6545">
      <w:pPr>
        <w:spacing w:after="0" w:line="408" w:lineRule="auto"/>
        <w:ind w:left="120"/>
        <w:jc w:val="center"/>
        <w:rPr>
          <w:lang w:val="ru-RU"/>
        </w:rPr>
      </w:pPr>
      <w:bookmarkStart w:id="0" w:name="block-27757738"/>
      <w:r w:rsidRPr="003927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6545" w:rsidRPr="0039273F" w:rsidRDefault="000F6545" w:rsidP="000F6545">
      <w:pPr>
        <w:spacing w:after="0" w:line="408" w:lineRule="auto"/>
        <w:ind w:left="120"/>
        <w:jc w:val="center"/>
        <w:rPr>
          <w:lang w:val="ru-RU"/>
        </w:rPr>
      </w:pPr>
      <w:r w:rsidRPr="0039273F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общего и профессионального образования Ростовской области </w:t>
      </w:r>
      <w:bookmarkStart w:id="1" w:name="37ac6180-0491-4e51-bcdc-02f177e3ca02"/>
      <w:bookmarkEnd w:id="1"/>
    </w:p>
    <w:p w:rsidR="000F6545" w:rsidRPr="0039273F" w:rsidRDefault="000F6545" w:rsidP="000F6545">
      <w:pPr>
        <w:spacing w:after="0" w:line="408" w:lineRule="auto"/>
        <w:ind w:left="120"/>
        <w:jc w:val="center"/>
        <w:rPr>
          <w:lang w:val="ru-RU"/>
        </w:rPr>
      </w:pPr>
      <w:r w:rsidRPr="0039273F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города Новошахтинска </w:t>
      </w:r>
      <w:bookmarkStart w:id="2" w:name="8ada58fd-6609-4cda-9277-f572cdc08664"/>
      <w:bookmarkEnd w:id="2"/>
      <w:r w:rsidRPr="003927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6545" w:rsidRPr="007D265E" w:rsidRDefault="000F6545" w:rsidP="000F6545">
      <w:pPr>
        <w:spacing w:after="0" w:line="408" w:lineRule="auto"/>
        <w:ind w:left="120"/>
        <w:jc w:val="center"/>
        <w:rPr>
          <w:lang w:val="ru-RU"/>
        </w:rPr>
      </w:pPr>
      <w:r w:rsidRPr="007D265E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7D265E">
        <w:rPr>
          <w:rFonts w:ascii="Times New Roman" w:hAnsi="Times New Roman"/>
          <w:b/>
          <w:color w:val="000000"/>
          <w:sz w:val="28"/>
          <w:lang w:val="ru-RU"/>
        </w:rPr>
        <w:t>34</w:t>
      </w:r>
    </w:p>
    <w:p w:rsidR="000F6545" w:rsidRPr="0039273F" w:rsidRDefault="000F6545" w:rsidP="000F6545">
      <w:pPr>
        <w:spacing w:after="0"/>
        <w:rPr>
          <w:lang w:val="ru-RU"/>
        </w:rPr>
      </w:pPr>
    </w:p>
    <w:p w:rsidR="000F6545" w:rsidRPr="007D265E" w:rsidRDefault="000F6545" w:rsidP="000F654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F6545" w:rsidRPr="00E2220E" w:rsidTr="00FB06F9">
        <w:tc>
          <w:tcPr>
            <w:tcW w:w="3114" w:type="dxa"/>
          </w:tcPr>
          <w:p w:rsidR="000F6545" w:rsidRPr="0040209D" w:rsidRDefault="000F6545" w:rsidP="00FB06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6545" w:rsidRPr="008944ED" w:rsidRDefault="000F6545" w:rsidP="00FB0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0F6545" w:rsidRDefault="000F6545" w:rsidP="00FB0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6545" w:rsidRDefault="000F6545" w:rsidP="00FB0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927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6545" w:rsidRPr="0040209D" w:rsidRDefault="000F6545" w:rsidP="00FB06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6545" w:rsidRPr="0040209D" w:rsidRDefault="000F6545" w:rsidP="00FB0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6545" w:rsidRPr="008944ED" w:rsidRDefault="000F6545" w:rsidP="00FB0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0F6545" w:rsidRPr="008944ED" w:rsidRDefault="000F6545" w:rsidP="00FB0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С.Ф.</w:t>
            </w:r>
          </w:p>
          <w:p w:rsidR="000F6545" w:rsidRDefault="000F6545" w:rsidP="00FB0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6545" w:rsidRPr="0040209D" w:rsidRDefault="000F6545" w:rsidP="00FB06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6545" w:rsidRDefault="000F6545" w:rsidP="00FB0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6545" w:rsidRPr="008944ED" w:rsidRDefault="000F6545" w:rsidP="00FB06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34</w:t>
            </w:r>
          </w:p>
          <w:p w:rsidR="000F6545" w:rsidRPr="008944ED" w:rsidRDefault="000F6545" w:rsidP="00FB06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Т.С.</w:t>
            </w:r>
          </w:p>
          <w:p w:rsidR="000F6545" w:rsidRDefault="000F6545" w:rsidP="00FB06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F6545" w:rsidRPr="0040209D" w:rsidRDefault="000F6545" w:rsidP="00FB06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 w:line="408" w:lineRule="auto"/>
        <w:ind w:left="120"/>
        <w:jc w:val="center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2652" w:rsidRPr="000F6545" w:rsidRDefault="000F6F29">
      <w:pPr>
        <w:spacing w:after="0" w:line="408" w:lineRule="auto"/>
        <w:ind w:left="120"/>
        <w:jc w:val="center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3671874)</w:t>
      </w: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0F6F29">
      <w:pPr>
        <w:spacing w:after="0" w:line="408" w:lineRule="auto"/>
        <w:ind w:left="120"/>
        <w:jc w:val="center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162652" w:rsidRPr="000F6545" w:rsidRDefault="000F6F29">
      <w:pPr>
        <w:spacing w:after="0" w:line="408" w:lineRule="auto"/>
        <w:ind w:left="120"/>
        <w:jc w:val="center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 w:rsidP="000F6545">
      <w:pPr>
        <w:spacing w:after="0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162652">
      <w:pPr>
        <w:spacing w:after="0"/>
        <w:ind w:left="120"/>
        <w:jc w:val="center"/>
        <w:rPr>
          <w:lang w:val="ru-RU"/>
        </w:rPr>
      </w:pPr>
    </w:p>
    <w:p w:rsidR="00162652" w:rsidRPr="000F6545" w:rsidRDefault="000F6545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0F6545">
        <w:rPr>
          <w:rFonts w:ascii="Times New Roman" w:hAnsi="Times New Roman" w:cs="Times New Roman"/>
          <w:sz w:val="28"/>
          <w:lang w:val="ru-RU"/>
        </w:rPr>
        <w:t>г</w:t>
      </w:r>
      <w:proofErr w:type="gramStart"/>
      <w:r w:rsidRPr="000F6545">
        <w:rPr>
          <w:rFonts w:ascii="Times New Roman" w:hAnsi="Times New Roman" w:cs="Times New Roman"/>
          <w:sz w:val="28"/>
          <w:lang w:val="ru-RU"/>
        </w:rPr>
        <w:t>.Н</w:t>
      </w:r>
      <w:proofErr w:type="gramEnd"/>
      <w:r w:rsidRPr="000F6545">
        <w:rPr>
          <w:rFonts w:ascii="Times New Roman" w:hAnsi="Times New Roman" w:cs="Times New Roman"/>
          <w:sz w:val="28"/>
          <w:lang w:val="ru-RU"/>
        </w:rPr>
        <w:t>овошахтинск 2023 г</w:t>
      </w: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bookmarkStart w:id="3" w:name="block-27757735"/>
      <w:bookmarkEnd w:id="0"/>
      <w:r w:rsidRPr="000F65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2652" w:rsidRPr="000F6545" w:rsidRDefault="00162652">
      <w:pPr>
        <w:spacing w:after="0" w:line="264" w:lineRule="auto"/>
        <w:ind w:left="120"/>
        <w:jc w:val="both"/>
        <w:rPr>
          <w:lang w:val="ru-RU"/>
        </w:rPr>
      </w:pP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F6545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F6545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F6545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F6545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F6545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F6545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F6545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F6545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0F654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4"/>
    </w:p>
    <w:p w:rsidR="00162652" w:rsidRPr="000F6545" w:rsidRDefault="00162652">
      <w:pPr>
        <w:spacing w:after="0" w:line="264" w:lineRule="auto"/>
        <w:ind w:left="120"/>
        <w:jc w:val="both"/>
        <w:rPr>
          <w:lang w:val="ru-RU"/>
        </w:rPr>
      </w:pPr>
    </w:p>
    <w:p w:rsidR="00162652" w:rsidRPr="000F6545" w:rsidRDefault="00162652">
      <w:pPr>
        <w:rPr>
          <w:lang w:val="ru-RU"/>
        </w:rPr>
        <w:sectPr w:rsidR="00162652" w:rsidRPr="000F6545">
          <w:pgSz w:w="11906" w:h="16383"/>
          <w:pgMar w:top="1134" w:right="850" w:bottom="1134" w:left="1701" w:header="720" w:footer="720" w:gutter="0"/>
          <w:cols w:space="720"/>
        </w:sectPr>
      </w:pP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bookmarkStart w:id="5" w:name="block-27757739"/>
      <w:bookmarkEnd w:id="3"/>
      <w:r w:rsidRPr="000F65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2652" w:rsidRPr="000F6545" w:rsidRDefault="00162652">
      <w:pPr>
        <w:spacing w:after="0" w:line="264" w:lineRule="auto"/>
        <w:ind w:left="120"/>
        <w:jc w:val="both"/>
        <w:rPr>
          <w:lang w:val="ru-RU"/>
        </w:rPr>
      </w:pP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2652" w:rsidRPr="000F6545" w:rsidRDefault="00162652">
      <w:pPr>
        <w:spacing w:after="0" w:line="264" w:lineRule="auto"/>
        <w:ind w:left="120"/>
        <w:jc w:val="both"/>
        <w:rPr>
          <w:lang w:val="ru-RU"/>
        </w:rPr>
      </w:pP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0F6545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0F6545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0F6545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0F6545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0F6545">
        <w:rPr>
          <w:rFonts w:ascii="Times New Roman" w:hAnsi="Times New Roman"/>
          <w:color w:val="000000"/>
          <w:sz w:val="28"/>
          <w:lang w:val="ru-RU"/>
        </w:rPr>
        <w:t>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0F6545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0F6545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0F6545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0F6545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0F6545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0F6545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0F6545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0F6545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0F6545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62652" w:rsidRPr="000F6545" w:rsidRDefault="00162652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0F6545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62652" w:rsidRDefault="000F6F29">
      <w:pPr>
        <w:spacing w:after="0" w:line="264" w:lineRule="auto"/>
        <w:ind w:firstLine="600"/>
        <w:jc w:val="both"/>
      </w:pPr>
      <w:r w:rsidRPr="000F654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Аква</w:t>
      </w:r>
      <w:r w:rsidRPr="000F6545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0F6545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0F6545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0F6545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дымковс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кие,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0F6545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Воспри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>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0F6545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0F6545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162652" w:rsidRPr="000F6545" w:rsidRDefault="00162652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162652" w:rsidRPr="000F6545" w:rsidRDefault="000F6F29">
      <w:pPr>
        <w:spacing w:after="0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0F6545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0F6545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0F6545">
        <w:rPr>
          <w:rFonts w:ascii="Times New Roman" w:hAnsi="Times New Roman"/>
          <w:color w:val="000000"/>
          <w:sz w:val="28"/>
          <w:lang w:val="ru-RU"/>
        </w:rPr>
        <w:t>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0F6545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0F6545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0F6545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0F6545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онажа на основе сюжета известной сказки или создание этого персонажа путём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0F6545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0F6545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ие чередования мотивов, наличие композиционного центра, роспись по канве. Рассматривание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0F6545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0F6545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0F6545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0F6545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0F6545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Саврас</w:t>
      </w:r>
      <w:r w:rsidRPr="000F6545">
        <w:rPr>
          <w:rFonts w:ascii="Times New Roman" w:hAnsi="Times New Roman"/>
          <w:color w:val="000000"/>
          <w:sz w:val="28"/>
          <w:lang w:val="ru-RU"/>
        </w:rPr>
        <w:t>ова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0F6545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0F6545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F654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62652" w:rsidRPr="000F6545" w:rsidRDefault="00162652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162652" w:rsidRPr="000F6545" w:rsidRDefault="000F6F29">
      <w:pPr>
        <w:spacing w:after="0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Пра</w:t>
      </w:r>
      <w:r w:rsidRPr="000F6545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0F6545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62652" w:rsidRDefault="000F6F29">
      <w:pPr>
        <w:spacing w:after="0" w:line="264" w:lineRule="auto"/>
        <w:ind w:firstLine="600"/>
        <w:jc w:val="both"/>
      </w:pPr>
      <w:r w:rsidRPr="000F654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</w:t>
      </w:r>
      <w:r w:rsidRPr="000F6545">
        <w:rPr>
          <w:rFonts w:ascii="Times New Roman" w:hAnsi="Times New Roman"/>
          <w:color w:val="000000"/>
          <w:sz w:val="28"/>
          <w:lang w:val="ru-RU"/>
        </w:rPr>
        <w:t>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Орнаменты разных народов</w:t>
      </w:r>
      <w:r w:rsidRPr="000F6545">
        <w:rPr>
          <w:rFonts w:ascii="Times New Roman" w:hAnsi="Times New Roman"/>
          <w:color w:val="000000"/>
          <w:sz w:val="28"/>
          <w:lang w:val="ru-RU"/>
        </w:rPr>
        <w:t>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Моти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резьба, </w:t>
      </w:r>
      <w:r w:rsidRPr="000F6545">
        <w:rPr>
          <w:rFonts w:ascii="Times New Roman" w:hAnsi="Times New Roman"/>
          <w:color w:val="000000"/>
          <w:sz w:val="28"/>
          <w:lang w:val="ru-RU"/>
        </w:rPr>
        <w:t>росписи стен, изразцы.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</w:t>
      </w:r>
      <w:r w:rsidRPr="000F6545">
        <w:rPr>
          <w:rFonts w:ascii="Times New Roman" w:hAnsi="Times New Roman"/>
          <w:color w:val="000000"/>
          <w:sz w:val="28"/>
          <w:lang w:val="ru-RU"/>
        </w:rPr>
        <w:t>иях разных народов.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</w:t>
      </w:r>
      <w:r w:rsidRPr="000F6545">
        <w:rPr>
          <w:rFonts w:ascii="Times New Roman" w:hAnsi="Times New Roman"/>
          <w:color w:val="000000"/>
          <w:sz w:val="28"/>
          <w:lang w:val="ru-RU"/>
        </w:rPr>
        <w:t>илого деревянного дома. Разные виды изб и надворных построек.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Традиции архитектурной </w:t>
      </w:r>
      <w:r w:rsidRPr="000F6545">
        <w:rPr>
          <w:rFonts w:ascii="Times New Roman" w:hAnsi="Times New Roman"/>
          <w:color w:val="000000"/>
          <w:sz w:val="28"/>
          <w:lang w:val="ru-RU"/>
        </w:rPr>
        <w:t>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</w:t>
      </w:r>
      <w:r w:rsidRPr="000F6545">
        <w:rPr>
          <w:rFonts w:ascii="Times New Roman" w:hAnsi="Times New Roman"/>
          <w:color w:val="000000"/>
          <w:sz w:val="28"/>
          <w:lang w:val="ru-RU"/>
        </w:rPr>
        <w:t>ашни, торг, посад, главный собор. Красота и мудрость в организации города, жизнь в городе.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А. М. Васнецова, В. И. Сурикова, К. А. Коровина, А. Г. Венецианова, А. П. Рябушкина, И. Я.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</w:t>
      </w:r>
      <w:r w:rsidRPr="000F6545">
        <w:rPr>
          <w:rFonts w:ascii="Times New Roman" w:hAnsi="Times New Roman"/>
          <w:color w:val="000000"/>
          <w:sz w:val="28"/>
          <w:lang w:val="ru-RU"/>
        </w:rPr>
        <w:t>ссо (и других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</w:t>
      </w:r>
      <w:r w:rsidRPr="000F6545">
        <w:rPr>
          <w:rFonts w:ascii="Times New Roman" w:hAnsi="Times New Roman"/>
          <w:color w:val="000000"/>
          <w:sz w:val="28"/>
          <w:lang w:val="ru-RU"/>
        </w:rPr>
        <w:t>евянного зодчества. Архитектурный комплекс на острове Кижи.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</w:t>
      </w:r>
      <w:r w:rsidRPr="000F6545">
        <w:rPr>
          <w:rFonts w:ascii="Times New Roman" w:hAnsi="Times New Roman"/>
          <w:color w:val="000000"/>
          <w:sz w:val="28"/>
          <w:lang w:val="ru-RU"/>
        </w:rPr>
        <w:t>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ра И. П.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</w:t>
      </w:r>
      <w:r w:rsidRPr="000F6545">
        <w:rPr>
          <w:rFonts w:ascii="Times New Roman" w:hAnsi="Times New Roman"/>
          <w:color w:val="000000"/>
          <w:sz w:val="28"/>
          <w:lang w:val="ru-RU"/>
        </w:rPr>
        <w:t>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</w:t>
      </w:r>
      <w:r w:rsidRPr="000F6545">
        <w:rPr>
          <w:rFonts w:ascii="Times New Roman" w:hAnsi="Times New Roman"/>
          <w:color w:val="000000"/>
          <w:sz w:val="28"/>
          <w:lang w:val="ru-RU"/>
        </w:rPr>
        <w:t>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F654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</w:t>
      </w:r>
      <w:r w:rsidRPr="000F6545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62652" w:rsidRPr="000F6545" w:rsidRDefault="00162652">
      <w:pPr>
        <w:rPr>
          <w:lang w:val="ru-RU"/>
        </w:rPr>
        <w:sectPr w:rsidR="00162652" w:rsidRPr="000F6545">
          <w:pgSz w:w="11906" w:h="16383"/>
          <w:pgMar w:top="1134" w:right="850" w:bottom="1134" w:left="1701" w:header="720" w:footer="720" w:gutter="0"/>
          <w:cols w:space="720"/>
        </w:sectPr>
      </w:pP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bookmarkStart w:id="9" w:name="block-27757736"/>
      <w:bookmarkEnd w:id="5"/>
      <w:r w:rsidRPr="000F65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62652" w:rsidRPr="000F6545" w:rsidRDefault="00162652">
      <w:pPr>
        <w:spacing w:after="0" w:line="264" w:lineRule="auto"/>
        <w:ind w:left="120"/>
        <w:jc w:val="both"/>
        <w:rPr>
          <w:lang w:val="ru-RU"/>
        </w:rPr>
      </w:pP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</w:t>
      </w:r>
      <w:r w:rsidRPr="000F6545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62652" w:rsidRPr="000F6545" w:rsidRDefault="000F6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62652" w:rsidRPr="000F6545" w:rsidRDefault="000F6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62652" w:rsidRDefault="000F6F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2652" w:rsidRPr="000F6545" w:rsidRDefault="000F6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62652" w:rsidRPr="000F6545" w:rsidRDefault="000F6F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</w:t>
      </w:r>
      <w:r w:rsidRPr="000F6545">
        <w:rPr>
          <w:rFonts w:ascii="Times New Roman" w:hAnsi="Times New Roman"/>
          <w:color w:val="000000"/>
          <w:sz w:val="28"/>
          <w:lang w:val="ru-RU"/>
        </w:rPr>
        <w:t>енности и гуманизма, уважительного отношения и интереса к культурным традициям и творчеству своего и других народов.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Граждан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ское воспитание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</w:t>
      </w:r>
      <w:r w:rsidRPr="000F6545">
        <w:rPr>
          <w:rFonts w:ascii="Times New Roman" w:hAnsi="Times New Roman"/>
          <w:color w:val="000000"/>
          <w:sz w:val="28"/>
          <w:lang w:val="ru-RU"/>
        </w:rPr>
        <w:t>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Духовно-нравственное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воспитание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оционально-образной, чувственной сферы. Занятия искусством помогают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– ва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</w:t>
      </w:r>
      <w:r w:rsidRPr="000F6545">
        <w:rPr>
          <w:rFonts w:ascii="Times New Roman" w:hAnsi="Times New Roman"/>
          <w:color w:val="000000"/>
          <w:sz w:val="28"/>
          <w:lang w:val="ru-RU"/>
        </w:rPr>
        <w:t>жающим людям, в стремлении к их пониманию, а также в отношении к семье, природе, труду, искусству, культурному наследию.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</w:t>
      </w:r>
      <w:r w:rsidRPr="000F6545">
        <w:rPr>
          <w:rFonts w:ascii="Times New Roman" w:hAnsi="Times New Roman"/>
          <w:color w:val="000000"/>
          <w:sz w:val="28"/>
          <w:lang w:val="ru-RU"/>
        </w:rPr>
        <w:t>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0F6545">
        <w:rPr>
          <w:rFonts w:ascii="Times New Roman" w:hAnsi="Times New Roman"/>
          <w:color w:val="000000"/>
          <w:sz w:val="28"/>
          <w:lang w:val="ru-RU"/>
        </w:rPr>
        <w:t>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</w:t>
      </w:r>
      <w:r w:rsidRPr="000F6545">
        <w:rPr>
          <w:rFonts w:ascii="Times New Roman" w:hAnsi="Times New Roman"/>
          <w:color w:val="000000"/>
          <w:sz w:val="28"/>
          <w:lang w:val="ru-RU"/>
        </w:rPr>
        <w:t>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162652" w:rsidRPr="000F6545" w:rsidRDefault="000F6F29">
      <w:pPr>
        <w:spacing w:after="0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</w:t>
      </w:r>
      <w:r w:rsidRPr="000F6545">
        <w:rPr>
          <w:rFonts w:ascii="Times New Roman" w:hAnsi="Times New Roman"/>
          <w:color w:val="000000"/>
          <w:sz w:val="28"/>
          <w:lang w:val="ru-RU"/>
        </w:rPr>
        <w:t>твия, совместная деятельность.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62652" w:rsidRDefault="000F6F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</w:t>
      </w:r>
      <w:r w:rsidRPr="000F6545">
        <w:rPr>
          <w:rFonts w:ascii="Times New Roman" w:hAnsi="Times New Roman"/>
          <w:color w:val="000000"/>
          <w:sz w:val="28"/>
          <w:lang w:val="ru-RU"/>
        </w:rPr>
        <w:t>по заданным основаниям;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целого и предметов между </w:t>
      </w:r>
      <w:r w:rsidRPr="000F6545">
        <w:rPr>
          <w:rFonts w:ascii="Times New Roman" w:hAnsi="Times New Roman"/>
          <w:color w:val="000000"/>
          <w:sz w:val="28"/>
          <w:lang w:val="ru-RU"/>
        </w:rPr>
        <w:t>собой;</w:t>
      </w:r>
    </w:p>
    <w:p w:rsidR="00162652" w:rsidRDefault="000F6F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соотносит</w:t>
      </w:r>
      <w:r w:rsidRPr="000F6545">
        <w:rPr>
          <w:rFonts w:ascii="Times New Roman" w:hAnsi="Times New Roman"/>
          <w:color w:val="000000"/>
          <w:sz w:val="28"/>
          <w:lang w:val="ru-RU"/>
        </w:rPr>
        <w:t>ь тональные отношения (тёмное – светлое) в пространственных и плоскостных объектах;</w:t>
      </w:r>
    </w:p>
    <w:p w:rsidR="00162652" w:rsidRPr="000F6545" w:rsidRDefault="000F6F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0F6545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проявлять творческие э</w:t>
      </w:r>
      <w:r w:rsidRPr="000F6545">
        <w:rPr>
          <w:rFonts w:ascii="Times New Roman" w:hAnsi="Times New Roman"/>
          <w:color w:val="000000"/>
          <w:sz w:val="28"/>
          <w:lang w:val="ru-RU"/>
        </w:rPr>
        <w:t>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</w:t>
      </w:r>
      <w:r w:rsidRPr="000F6545">
        <w:rPr>
          <w:rFonts w:ascii="Times New Roman" w:hAnsi="Times New Roman"/>
          <w:color w:val="000000"/>
          <w:sz w:val="28"/>
          <w:lang w:val="ru-RU"/>
        </w:rPr>
        <w:t>ы и продуктов детского художественного творчества;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природы и предметно-пространственную среду жизни человека;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</w:t>
      </w:r>
      <w:r w:rsidRPr="000F6545">
        <w:rPr>
          <w:rFonts w:ascii="Times New Roman" w:hAnsi="Times New Roman"/>
          <w:color w:val="000000"/>
          <w:sz w:val="28"/>
          <w:lang w:val="ru-RU"/>
        </w:rPr>
        <w:t>наментов и декоративных композиций;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62652" w:rsidRPr="000F6545" w:rsidRDefault="000F6F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62652" w:rsidRDefault="000F6F2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2652" w:rsidRPr="000F6545" w:rsidRDefault="000F6F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</w:t>
      </w:r>
      <w:r w:rsidRPr="000F6545">
        <w:rPr>
          <w:rFonts w:ascii="Times New Roman" w:hAnsi="Times New Roman"/>
          <w:color w:val="000000"/>
          <w:sz w:val="28"/>
          <w:lang w:val="ru-RU"/>
        </w:rPr>
        <w:t>меть работать с электронными учебниками и учебными пособиями;</w:t>
      </w:r>
    </w:p>
    <w:p w:rsidR="00162652" w:rsidRPr="000F6545" w:rsidRDefault="000F6F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62652" w:rsidRPr="000F6545" w:rsidRDefault="000F6F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</w:t>
      </w:r>
      <w:r w:rsidRPr="000F6545">
        <w:rPr>
          <w:rFonts w:ascii="Times New Roman" w:hAnsi="Times New Roman"/>
          <w:color w:val="000000"/>
          <w:sz w:val="28"/>
          <w:lang w:val="ru-RU"/>
        </w:rPr>
        <w:t>щать и систематизировать информацию, представленную в произведениях искусства, текстах, таблицах и схемах;</w:t>
      </w:r>
    </w:p>
    <w:p w:rsidR="00162652" w:rsidRPr="000F6545" w:rsidRDefault="000F6F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62652" w:rsidRPr="000F6545" w:rsidRDefault="000F6F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62652" w:rsidRPr="000F6545" w:rsidRDefault="000F6F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0F6545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2652" w:rsidRPr="000F6545" w:rsidRDefault="000F6F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0F6545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162652" w:rsidRPr="000F6545" w:rsidRDefault="000F6F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162652" w:rsidRPr="000F6545" w:rsidRDefault="000F6F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62652" w:rsidRPr="000F6545" w:rsidRDefault="000F6F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0F6545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162652" w:rsidRPr="000F6545" w:rsidRDefault="000F6F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62652" w:rsidRPr="000F6545" w:rsidRDefault="000F6F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0F6545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162652" w:rsidRPr="000F6545" w:rsidRDefault="000F6F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0F6545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62652" w:rsidRPr="000F6545" w:rsidRDefault="000F6F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вни</w:t>
      </w:r>
      <w:r w:rsidRPr="000F6545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162652" w:rsidRPr="000F6545" w:rsidRDefault="000F6F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62652" w:rsidRPr="000F6545" w:rsidRDefault="000F6F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162652" w:rsidRPr="000F6545" w:rsidRDefault="000F6F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62652" w:rsidRPr="000F6545" w:rsidRDefault="00162652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2652" w:rsidRPr="000F6545" w:rsidRDefault="00162652">
      <w:pPr>
        <w:spacing w:after="0" w:line="264" w:lineRule="auto"/>
        <w:ind w:left="120"/>
        <w:jc w:val="both"/>
        <w:rPr>
          <w:lang w:val="ru-RU"/>
        </w:rPr>
      </w:pP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</w:t>
      </w:r>
      <w:r w:rsidRPr="000F6545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</w:t>
      </w:r>
      <w:r w:rsidRPr="000F6545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Уметь в</w:t>
      </w:r>
      <w:r w:rsidRPr="000F6545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0F6545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0F6545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0F6545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0F6545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0F6545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0F6545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0F6545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0F6545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0F6545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0F6545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0F6545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0F6545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0F6545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0F6545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0F6545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0F6545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0F6545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0F6545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0F6545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0F6545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0F6545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ике лепки фигурку сказочного зверя по мотивам традиций выбранного промысла (по выбору: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0F6545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0F6545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0F6545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удожественного промысла (по выбору: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0F6545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0F6545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0F6545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0F6545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0F6545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роения (В. Ван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(и друг</w:t>
      </w:r>
      <w:r w:rsidRPr="000F6545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</w:t>
      </w:r>
      <w:r w:rsidRPr="000F6545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0F6545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0F6545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0F6545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0F6545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0F6545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0F6545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бумагоп</w:t>
      </w:r>
      <w:r w:rsidRPr="000F6545">
        <w:rPr>
          <w:rFonts w:ascii="Times New Roman" w:hAnsi="Times New Roman"/>
          <w:color w:val="000000"/>
          <w:sz w:val="28"/>
          <w:lang w:val="ru-RU"/>
        </w:rPr>
        <w:t>ластики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0F6545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0F6545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0F6545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0F6545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0F6545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ь и нарисовать (или выполнить в технике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0F6545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0F6545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Зна</w:t>
      </w:r>
      <w:r w:rsidRPr="000F6545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0F6545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0F6545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0F6545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0F6545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62652" w:rsidRPr="000F6545" w:rsidRDefault="000F6F29">
      <w:pPr>
        <w:spacing w:after="0" w:line="264" w:lineRule="auto"/>
        <w:ind w:left="12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654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0F6545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0F6545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0F6545">
        <w:rPr>
          <w:rFonts w:ascii="Times New Roman" w:hAnsi="Times New Roman"/>
          <w:color w:val="000000"/>
          <w:sz w:val="28"/>
          <w:lang w:val="ru-RU"/>
        </w:rPr>
        <w:t>ме.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0F6545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0F6545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0F6545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0F6545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Поз</w:t>
      </w:r>
      <w:r w:rsidRPr="000F6545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0F6545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0F6545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0F6545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, В. И. Сурикова, 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К. А. Коровина, А. Г. Венецианова, А. П. Рябушкина, И. Я.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</w:t>
      </w:r>
      <w:r w:rsidRPr="000F6545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F65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545">
        <w:rPr>
          <w:rFonts w:ascii="Times New Roman" w:hAnsi="Times New Roman"/>
          <w:color w:val="000000"/>
          <w:sz w:val="28"/>
          <w:lang w:val="ru-RU"/>
        </w:rPr>
        <w:t>Могила Неиз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</w:t>
      </w:r>
      <w:r w:rsidRPr="000F6545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  <w:proofErr w:type="gramEnd"/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0F6545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0F6545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F654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0F6545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0F6545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0F6545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F654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F654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0F6545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162652" w:rsidRPr="000F6545" w:rsidRDefault="000F6F29">
      <w:pPr>
        <w:spacing w:after="0" w:line="264" w:lineRule="auto"/>
        <w:ind w:firstLine="600"/>
        <w:jc w:val="both"/>
        <w:rPr>
          <w:lang w:val="ru-RU"/>
        </w:rPr>
      </w:pPr>
      <w:r w:rsidRPr="000F654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F654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F654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62652" w:rsidRPr="000F6545" w:rsidRDefault="00162652">
      <w:pPr>
        <w:rPr>
          <w:lang w:val="ru-RU"/>
        </w:rPr>
        <w:sectPr w:rsidR="00162652" w:rsidRPr="000F6545">
          <w:pgSz w:w="11906" w:h="16383"/>
          <w:pgMar w:top="1134" w:right="850" w:bottom="1134" w:left="1701" w:header="720" w:footer="720" w:gutter="0"/>
          <w:cols w:space="720"/>
        </w:sectPr>
      </w:pPr>
    </w:p>
    <w:p w:rsidR="00162652" w:rsidRDefault="000F6F29" w:rsidP="000F6545">
      <w:pPr>
        <w:spacing w:after="0"/>
        <w:ind w:left="120"/>
        <w:rPr>
          <w:lang w:val="ru-RU"/>
        </w:rPr>
      </w:pPr>
      <w:bookmarkStart w:id="14" w:name="block-27757737"/>
      <w:bookmarkEnd w:id="9"/>
      <w:r w:rsidRPr="000F65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Pr="00CC5123" w:rsidRDefault="000F6545" w:rsidP="000F6545">
      <w:pPr>
        <w:spacing w:after="0"/>
        <w:ind w:left="120"/>
        <w:rPr>
          <w:lang w:val="ru-RU"/>
        </w:rPr>
      </w:pPr>
      <w:r w:rsidRPr="00CC5123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«А» </w:t>
      </w:r>
      <w:r w:rsidRPr="00CC5123">
        <w:rPr>
          <w:rFonts w:ascii="Times New Roman" w:hAnsi="Times New Roman"/>
          <w:b/>
          <w:color w:val="000000"/>
          <w:sz w:val="28"/>
          <w:lang w:val="ru-RU"/>
        </w:rPr>
        <w:t>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учитель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Рузас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А.А.</w:t>
      </w:r>
      <w:r w:rsidRPr="00CC51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545" w:rsidRPr="00CC5123" w:rsidTr="00FB06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CC5123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0F6545" w:rsidRPr="00CC5123" w:rsidRDefault="000F6545" w:rsidP="00FB06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CC5123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F6545" w:rsidRPr="00CC5123" w:rsidRDefault="000F6545" w:rsidP="00FB06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Pr="00CC5123" w:rsidRDefault="000F6545" w:rsidP="00FB06F9">
            <w:pPr>
              <w:spacing w:after="0"/>
              <w:rPr>
                <w:lang w:val="ru-RU"/>
              </w:rPr>
            </w:pPr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CC5123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0F6545" w:rsidRPr="00CC5123" w:rsidRDefault="000F6545" w:rsidP="00FB06F9">
            <w:pPr>
              <w:spacing w:after="0"/>
              <w:ind w:left="135"/>
              <w:rPr>
                <w:lang w:val="ru-RU"/>
              </w:rPr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CC5123" w:rsidRDefault="000F6545" w:rsidP="00FB06F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CC5123" w:rsidRDefault="000F6545" w:rsidP="00FB06F9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 w:rsidRPr="00CC51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/>
        </w:tc>
      </w:tr>
    </w:tbl>
    <w:p w:rsidR="000F6545" w:rsidRDefault="000F6545" w:rsidP="000F6545">
      <w:pPr>
        <w:spacing w:after="0"/>
        <w:rPr>
          <w:lang w:val="ru-RU"/>
        </w:rPr>
      </w:pPr>
    </w:p>
    <w:p w:rsidR="000F6545" w:rsidRPr="00CC5123" w:rsidRDefault="000F6545" w:rsidP="000F6545">
      <w:pPr>
        <w:spacing w:after="0"/>
        <w:ind w:left="120"/>
        <w:rPr>
          <w:lang w:val="ru-RU"/>
        </w:rPr>
      </w:pPr>
      <w:r w:rsidRPr="00CC5123"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«Б» </w:t>
      </w:r>
      <w:r w:rsidRPr="00CC5123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учитель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Муминова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Е.В.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545" w:rsidTr="00FB06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bookmarkStart w:id="15" w:name="_GoBack"/>
            <w:bookmarkEnd w:id="15"/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863831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/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Pr="00CC5123" w:rsidRDefault="000F6545" w:rsidP="000F6545">
      <w:pPr>
        <w:spacing w:after="0"/>
        <w:ind w:left="120"/>
        <w:rPr>
          <w:lang w:val="ru-RU"/>
        </w:rPr>
      </w:pPr>
      <w:r w:rsidRPr="00CC5123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«А»</w:t>
      </w:r>
      <w:r w:rsidRPr="00CC5123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учитель: Терентьева О.С.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545" w:rsidTr="00FB06F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Pr="00AD29F6" w:rsidRDefault="000F6545" w:rsidP="00FB06F9">
            <w:pPr>
              <w:spacing w:after="0"/>
              <w:ind w:left="135"/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D1E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D1E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D1E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CE7D92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D1E8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D1E8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D1E8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8774C4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/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Pr="004E7499" w:rsidRDefault="000F6545" w:rsidP="000F6545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  <w:r w:rsidRPr="004E74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«Б»</w:t>
      </w:r>
      <w:r w:rsidRPr="004E749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учитель: Михайлова А.В.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545" w:rsidRPr="007E0E5D" w:rsidTr="00FB06F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F6545" w:rsidRPr="007E0E5D" w:rsidTr="00FB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Контрольные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Реальность</w:t>
            </w:r>
            <w:proofErr w:type="spellEnd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 </w:t>
            </w: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чем</w:t>
            </w:r>
            <w:proofErr w:type="spellEnd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говорит</w:t>
            </w:r>
            <w:proofErr w:type="spellEnd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говорит</w:t>
            </w:r>
            <w:proofErr w:type="spellEnd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E0E5D" w:rsidTr="00FB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ind w:left="120"/>
        <w:rPr>
          <w:rFonts w:cs="Arial"/>
        </w:rPr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081"/>
        <w:gridCol w:w="1501"/>
        <w:gridCol w:w="2550"/>
        <w:gridCol w:w="2666"/>
        <w:gridCol w:w="4075"/>
      </w:tblGrid>
      <w:tr w:rsidR="000F6545" w:rsidTr="00FB06F9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Tr="00FB06F9">
        <w:trPr>
          <w:trHeight w:val="144"/>
        </w:trPr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545" w:rsidRDefault="000F6545" w:rsidP="00FB06F9">
            <w:pPr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545" w:rsidRDefault="000F6545" w:rsidP="00FB06F9">
            <w:pPr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545" w:rsidRDefault="000F6545" w:rsidP="00FB06F9">
            <w:pPr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доме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зрелище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музей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411892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F6545" w:rsidTr="00FB06F9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6545" w:rsidRDefault="000F6545" w:rsidP="00FB06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6545" w:rsidRDefault="000F6545" w:rsidP="00FB06F9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6545" w:rsidRDefault="000F6545" w:rsidP="00FB06F9">
            <w:pPr>
              <w:spacing w:after="0" w:line="240" w:lineRule="auto"/>
            </w:pPr>
          </w:p>
        </w:tc>
      </w:tr>
      <w:tr w:rsidR="000F6545" w:rsidRPr="00767F8A" w:rsidTr="00FB06F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/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F6545" w:rsidRDefault="000F6545" w:rsidP="000F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«Б»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232"/>
        <w:gridCol w:w="1317"/>
        <w:gridCol w:w="1841"/>
        <w:gridCol w:w="1910"/>
        <w:gridCol w:w="1347"/>
        <w:gridCol w:w="2221"/>
      </w:tblGrid>
      <w:tr w:rsidR="000F6545" w:rsidTr="00FB06F9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441505" w:rsidRDefault="000F6545" w:rsidP="00FB06F9">
            <w:pPr>
              <w:spacing w:after="0"/>
              <w:ind w:left="135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0F6545" w:rsidRPr="007E3F19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 w:rsidRPr="004415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Default="000F6545" w:rsidP="00FB06F9"/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F6545" w:rsidRDefault="000F6545" w:rsidP="000F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А»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F6545" w:rsidTr="00FB06F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</w:t>
            </w: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rPr>
                <w:lang w:val="ru-RU"/>
              </w:rPr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583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F6545" w:rsidRPr="00583B4F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Default="000F6545" w:rsidP="00FB06F9"/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0F6545" w:rsidRDefault="000F6545" w:rsidP="000F65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Программа по изобразительному искусству во 2 "А" классе рассчитана на 34 часа в соответствии с календарным графиком МБОУ СОШ № 34 на 2023-2024  4 учебный год. Программа будет реализована за 34 часа в полном объеме.</w:t>
      </w: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2"/>
        <w:gridCol w:w="4000"/>
        <w:gridCol w:w="1048"/>
        <w:gridCol w:w="1841"/>
        <w:gridCol w:w="1910"/>
        <w:gridCol w:w="1347"/>
        <w:gridCol w:w="2702"/>
      </w:tblGrid>
      <w:tr w:rsidR="000F6545" w:rsidTr="000F6545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0F65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Default="000F6545" w:rsidP="00FB06F9"/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F3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F3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F3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F3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F3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F30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30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F30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изображение из фантиков, </w:t>
            </w: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пуговиц, ниток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20B6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0B6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0B6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83F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83F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83F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83F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83F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83F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83F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3F9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</w:t>
            </w: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стремительный и тяжелый, неповоротливый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D49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9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9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9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9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D496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D496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96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D496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D496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35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35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35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35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35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35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6A4497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AD29F6" w:rsidRDefault="000F6545" w:rsidP="00FB06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контроль. Тест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Pr="00AD29F6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AD29F6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AD29F6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6A4497" w:rsidRDefault="000F6545" w:rsidP="00FB06F9">
            <w:pPr>
              <w:rPr>
                <w:lang w:val="ru-RU"/>
              </w:rPr>
            </w:pPr>
          </w:p>
        </w:tc>
      </w:tr>
      <w:tr w:rsidR="000F6545" w:rsidRPr="00767F8A" w:rsidTr="000F6545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F6545" w:rsidRPr="00AD29F6" w:rsidRDefault="000F6545" w:rsidP="00FB06F9">
            <w:pPr>
              <w:spacing w:after="0"/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CA68F2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AD29F6" w:rsidRDefault="000F6545" w:rsidP="00FB06F9">
            <w:pPr>
              <w:rPr>
                <w:lang w:val="ru-RU"/>
              </w:rPr>
            </w:pPr>
            <w:r w:rsidRPr="00AD29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351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351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51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29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Tr="000F65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CB3B61" w:rsidRDefault="000F6545" w:rsidP="00FB06F9">
            <w:pPr>
              <w:spacing w:after="0"/>
              <w:ind w:left="135"/>
              <w:rPr>
                <w:lang w:val="ru-RU"/>
              </w:rPr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 w:rsidRPr="00CB3B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6A4497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Default="000F6545" w:rsidP="00FB06F9"/>
        </w:tc>
      </w:tr>
    </w:tbl>
    <w:p w:rsidR="000F6545" w:rsidRPr="007E0E5D" w:rsidRDefault="000F6545" w:rsidP="000F6545">
      <w:pPr>
        <w:spacing w:after="120"/>
        <w:rPr>
          <w:rFonts w:ascii="Times New Roman" w:eastAsia="Calibri" w:hAnsi="Times New Roman" w:cs="Times New Roman"/>
          <w:b/>
          <w:sz w:val="28"/>
          <w:szCs w:val="40"/>
        </w:rPr>
      </w:pPr>
      <w:r w:rsidRPr="007E0E5D">
        <w:rPr>
          <w:rFonts w:ascii="Times New Roman" w:eastAsia="Calibri" w:hAnsi="Times New Roman" w:cs="Times New Roman"/>
          <w:b/>
          <w:sz w:val="28"/>
          <w:szCs w:val="40"/>
        </w:rPr>
        <w:lastRenderedPageBreak/>
        <w:t xml:space="preserve">ПОУРОЧНОЕ ПЛАНИРОВАНИЕ </w:t>
      </w:r>
    </w:p>
    <w:p w:rsidR="000F6545" w:rsidRPr="007E0E5D" w:rsidRDefault="000F6545" w:rsidP="000F6545">
      <w:pPr>
        <w:spacing w:after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7E0E5D">
        <w:rPr>
          <w:rFonts w:ascii="Times New Roman" w:eastAsia="Calibri" w:hAnsi="Times New Roman" w:cs="Times New Roman"/>
          <w:b/>
          <w:color w:val="000000"/>
          <w:sz w:val="28"/>
        </w:rPr>
        <w:t xml:space="preserve">2 Б КЛАСС </w:t>
      </w:r>
    </w:p>
    <w:p w:rsidR="000F6545" w:rsidRPr="004E7499" w:rsidRDefault="000F6545" w:rsidP="000F6545">
      <w:pPr>
        <w:spacing w:after="120"/>
        <w:rPr>
          <w:rFonts w:ascii="Times New Roman" w:eastAsia="Calibri" w:hAnsi="Times New Roman" w:cs="Times New Roman"/>
          <w:lang w:val="ru-RU"/>
        </w:rPr>
      </w:pPr>
      <w:r w:rsidRPr="004E749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 во 2 классе рассчитана на 34 часа. В соответствии с календарным графиком МБОУ СОШ №34 на 2023-2024 учебный год программа будет реализована за 32 часа за счёт объединения  тем </w:t>
      </w:r>
      <w:r w:rsidRPr="004E7499">
        <w:rPr>
          <w:rFonts w:ascii="Times New Roman" w:eastAsia="Calibri" w:hAnsi="Times New Roman" w:cs="Times New Roman"/>
          <w:color w:val="000000"/>
          <w:sz w:val="24"/>
          <w:lang w:val="ru-RU"/>
        </w:rPr>
        <w:t>«Теплые и холодные цвета: рисуем костер или перо жар-птицы на фоне ночного неба. Тихие и звонкие цвета, ритм линий создаем композицию «Весенняя земля»»,  «Характер линий: рисуем весенние ветки – березы, дуба, сосны. Ритм и движение пятен: вырезаем из бумаги птичек и создаем из них композиции»,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5"/>
        <w:gridCol w:w="4004"/>
        <w:gridCol w:w="1031"/>
        <w:gridCol w:w="1841"/>
        <w:gridCol w:w="1910"/>
        <w:gridCol w:w="1347"/>
        <w:gridCol w:w="2702"/>
      </w:tblGrid>
      <w:tr w:rsidR="000F6545" w:rsidRPr="007E0E5D" w:rsidTr="00FB06F9">
        <w:trPr>
          <w:trHeight w:val="144"/>
          <w:tblCellSpacing w:w="20" w:type="nil"/>
        </w:trPr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</w:tr>
      <w:tr w:rsidR="000F6545" w:rsidRPr="007E0E5D" w:rsidTr="00FB06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E0E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01.09.23.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08.09.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15.09.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22.09.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</w:t>
            </w: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пробуем применять материалы для скульптуры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29.09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06.10.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13.10.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27.10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10.11.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17.11.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24.11.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08.12.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15.12.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22.12.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12.01.24.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19.01.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26.01.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02.02.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09.02.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16.02.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01.03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 человека в скульптуре: </w:t>
            </w: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22.03.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неба. Тихие и звонкие цвета, ритм линий создаем композицию «Весенняя земля»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сосны. Ритм и движение пятен: вырезаем из бумаги птичек и создаем из них композиции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03.05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0E5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7E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7E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E5D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spellEnd"/>
            <w:r w:rsidRPr="007E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67F8A" w:rsidTr="00FB06F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00" w:type="dxa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0F6545" w:rsidRPr="004E7499" w:rsidRDefault="000F6545" w:rsidP="00FB06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E0E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E7499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F6545" w:rsidRPr="007E0E5D" w:rsidTr="00FB06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4E7499" w:rsidRDefault="000F6545" w:rsidP="00FB06F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E749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7E0E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545" w:rsidRPr="007E0E5D" w:rsidRDefault="000F6545" w:rsidP="00FB06F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Pr="000F6545" w:rsidRDefault="000F6545" w:rsidP="000F6545">
      <w:pPr>
        <w:rPr>
          <w:rFonts w:ascii="Liberation Serif" w:eastAsia="Times New Roman" w:hAnsi="Liberation Serif" w:cs="Arial"/>
          <w:kern w:val="2"/>
          <w:lang w:val="ru-RU" w:eastAsia="zh-CN" w:bidi="hi-IN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0F6545" w:rsidRPr="000F6545" w:rsidRDefault="000F6545" w:rsidP="000F6545">
      <w:pPr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 xml:space="preserve">   3 КЛАСС </w:t>
      </w:r>
    </w:p>
    <w:p w:rsidR="000F6545" w:rsidRPr="004E7499" w:rsidRDefault="000F6545" w:rsidP="000F6545">
      <w:pPr>
        <w:ind w:left="120"/>
        <w:rPr>
          <w:lang w:val="ru-RU"/>
        </w:rPr>
      </w:pPr>
      <w:r w:rsidRPr="004E749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 в 3 классе </w:t>
      </w:r>
      <w:proofErr w:type="spellStart"/>
      <w:r w:rsidRPr="004E7499">
        <w:rPr>
          <w:rFonts w:ascii="Times New Roman" w:hAnsi="Times New Roman"/>
          <w:color w:val="000000"/>
          <w:sz w:val="28"/>
          <w:lang w:val="ru-RU"/>
        </w:rPr>
        <w:t>расчитана</w:t>
      </w:r>
      <w:proofErr w:type="spellEnd"/>
      <w:r w:rsidRPr="004E7499">
        <w:rPr>
          <w:rFonts w:ascii="Times New Roman" w:hAnsi="Times New Roman"/>
          <w:color w:val="000000"/>
          <w:sz w:val="28"/>
          <w:lang w:val="ru-RU"/>
        </w:rPr>
        <w:t xml:space="preserve"> на 34 часов. В соответствии с календарным графиком МБОУ СОШ № 34 на 2023-2024 учебный год программа будет реализована за 34 часа.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 w:rsidR="000F6545" w:rsidTr="00FB06F9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Tr="00FB06F9">
        <w:trPr>
          <w:trHeight w:val="144"/>
        </w:trPr>
        <w:tc>
          <w:tcPr>
            <w:tcW w:w="3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545" w:rsidRDefault="000F6545" w:rsidP="00FB06F9">
            <w:pPr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545" w:rsidRDefault="000F6545" w:rsidP="00FB06F9">
            <w:pPr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545" w:rsidRDefault="000F6545" w:rsidP="00FB06F9">
            <w:pPr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545" w:rsidRDefault="000F6545" w:rsidP="00FB06F9">
            <w:pPr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5.09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1496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ae</w:t>
              </w:r>
              <w:proofErr w:type="spellEnd"/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12.09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932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4E7499">
              <w:rPr>
                <w:rFonts w:ascii="Times New Roman" w:hAnsi="Times New Roman"/>
                <w:color w:val="000000"/>
                <w:lang w:val="ru-RU"/>
              </w:rPr>
              <w:lastRenderedPageBreak/>
              <w:t>художественных промыслов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19.09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26.09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166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3.10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10.10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17.10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открытку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24.10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7.11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путешествие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14.11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21.11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490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28.11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5.12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12.12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19.12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E7499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фантастический транспорт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26.12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9.01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bd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46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16.01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lastRenderedPageBreak/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23.01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E7499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30.01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6.02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13.02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14982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20.02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626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27.02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5.03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12.03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19.03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2.04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890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9.04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16.04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23.04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149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abe</w:t>
              </w:r>
              <w:proofErr w:type="spellEnd"/>
            </w:hyperlink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7.05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RPr="00767F8A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14.05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4E749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acca</w:t>
              </w:r>
              <w:proofErr w:type="spellEnd"/>
            </w:hyperlink>
          </w:p>
        </w:tc>
      </w:tr>
      <w:tr w:rsidR="000F6545" w:rsidTr="00FB06F9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выставка: организуем художественную </w:t>
            </w:r>
            <w:r w:rsidRPr="004E7499">
              <w:rPr>
                <w:rFonts w:ascii="Times New Roman" w:hAnsi="Times New Roman"/>
                <w:color w:val="000000"/>
                <w:lang w:val="ru-RU"/>
              </w:rPr>
              <w:lastRenderedPageBreak/>
              <w:t>выставку работ обучающихся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t>21.05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F6545" w:rsidTr="00FB06F9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Pr="004E7499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ind w:left="135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val="ru-RU"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E749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rPr>
          <w:lang w:val="ru-RU"/>
        </w:rPr>
      </w:pPr>
    </w:p>
    <w:p w:rsidR="000F6545" w:rsidRDefault="000F6545" w:rsidP="000F654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0F6545" w:rsidRDefault="000F6545" w:rsidP="000F654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p w:rsidR="000F6545" w:rsidRDefault="000F6545" w:rsidP="000F654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в 4 классе рассчитана на 34 часа. В соответствии с календарным графиком МБОУ СОШ № 34 на 2023-2024 учебный год программа будет реализована за 32 часа за счёт объединения смежных тем при изучении темы «</w:t>
      </w:r>
      <w:r>
        <w:rPr>
          <w:rFonts w:ascii="Times New Roman" w:hAnsi="Times New Roman"/>
          <w:color w:val="000000"/>
          <w:sz w:val="24"/>
          <w:lang w:val="ru-RU"/>
        </w:rPr>
        <w:t>Древние города нашей земли»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6545" w:rsidRDefault="000F6545" w:rsidP="000F6545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89"/>
        <w:gridCol w:w="3882"/>
        <w:gridCol w:w="1110"/>
        <w:gridCol w:w="1841"/>
        <w:gridCol w:w="1910"/>
        <w:gridCol w:w="1347"/>
        <w:gridCol w:w="2861"/>
      </w:tblGrid>
      <w:tr w:rsidR="000F6545" w:rsidTr="00FB06F9">
        <w:trPr>
          <w:trHeight w:val="144"/>
        </w:trPr>
        <w:tc>
          <w:tcPr>
            <w:tcW w:w="10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6545" w:rsidRDefault="000F6545" w:rsidP="00FB06F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6545" w:rsidRDefault="000F6545" w:rsidP="00FB06F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6545" w:rsidRDefault="000F6545" w:rsidP="00FB06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6545" w:rsidRDefault="000F6545" w:rsidP="00FB06F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6545" w:rsidRDefault="000F6545" w:rsidP="00FB06F9">
            <w:pPr>
              <w:spacing w:after="0" w:line="240" w:lineRule="auto"/>
            </w:pPr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630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избы: рисуем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моделируем избу в графическом редакторе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151070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eafa</w:t>
              </w:r>
              <w:proofErr w:type="spellEnd"/>
            </w:hyperlink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302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fcca</w:t>
              </w:r>
              <w:proofErr w:type="spellEnd"/>
            </w:hyperlink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838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легенд, сказок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зодчества. Псков: знакомимся с памятниками древнерусского зодчества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первого полугодия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270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151584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15074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15088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151318</w:t>
              </w:r>
            </w:hyperlink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15006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RPr="00767F8A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0F6545" w:rsidTr="00FB06F9">
        <w:trPr>
          <w:trHeight w:val="144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>
            <w:pPr>
              <w:spacing w:after="0"/>
              <w:ind w:left="135"/>
            </w:pPr>
          </w:p>
        </w:tc>
      </w:tr>
      <w:tr w:rsidR="000F6545" w:rsidTr="00FB06F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6545" w:rsidRDefault="000F6545" w:rsidP="00FB0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6545" w:rsidRDefault="000F6545" w:rsidP="00FB06F9"/>
        </w:tc>
      </w:tr>
    </w:tbl>
    <w:p w:rsidR="000F6545" w:rsidRPr="004E7499" w:rsidRDefault="000F6545" w:rsidP="000F6545">
      <w:pPr>
        <w:rPr>
          <w:lang w:val="ru-RU"/>
        </w:rPr>
        <w:sectPr w:rsidR="000F6545" w:rsidRPr="004E74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652" w:rsidRPr="000F6545" w:rsidRDefault="000F6F29">
      <w:pPr>
        <w:spacing w:after="0"/>
        <w:ind w:left="120"/>
        <w:rPr>
          <w:lang w:val="ru-RU"/>
        </w:rPr>
      </w:pPr>
      <w:bookmarkStart w:id="16" w:name="block-27757741"/>
      <w:bookmarkEnd w:id="14"/>
      <w:r w:rsidRPr="000F65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2652" w:rsidRPr="000F6545" w:rsidRDefault="000F6F29">
      <w:pPr>
        <w:spacing w:after="0" w:line="480" w:lineRule="auto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2652" w:rsidRPr="000F6545" w:rsidRDefault="00162652">
      <w:pPr>
        <w:spacing w:after="0" w:line="480" w:lineRule="auto"/>
        <w:ind w:left="120"/>
        <w:rPr>
          <w:lang w:val="ru-RU"/>
        </w:rPr>
      </w:pPr>
    </w:p>
    <w:p w:rsidR="00162652" w:rsidRPr="000F6545" w:rsidRDefault="00162652">
      <w:pPr>
        <w:spacing w:after="0" w:line="480" w:lineRule="auto"/>
        <w:ind w:left="120"/>
        <w:rPr>
          <w:lang w:val="ru-RU"/>
        </w:rPr>
      </w:pP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 w:line="480" w:lineRule="auto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2652" w:rsidRPr="000F6545" w:rsidRDefault="00162652">
      <w:pPr>
        <w:spacing w:after="0" w:line="480" w:lineRule="auto"/>
        <w:ind w:left="120"/>
        <w:rPr>
          <w:lang w:val="ru-RU"/>
        </w:rPr>
      </w:pPr>
    </w:p>
    <w:p w:rsidR="00162652" w:rsidRPr="000F6545" w:rsidRDefault="00162652">
      <w:pPr>
        <w:spacing w:after="0"/>
        <w:ind w:left="120"/>
        <w:rPr>
          <w:lang w:val="ru-RU"/>
        </w:rPr>
      </w:pPr>
    </w:p>
    <w:p w:rsidR="00162652" w:rsidRPr="000F6545" w:rsidRDefault="000F6F29">
      <w:pPr>
        <w:spacing w:after="0" w:line="480" w:lineRule="auto"/>
        <w:ind w:left="120"/>
        <w:rPr>
          <w:lang w:val="ru-RU"/>
        </w:rPr>
      </w:pPr>
      <w:r w:rsidRPr="000F65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2652" w:rsidRPr="000F6545" w:rsidRDefault="00162652">
      <w:pPr>
        <w:spacing w:after="0" w:line="480" w:lineRule="auto"/>
        <w:ind w:left="120"/>
        <w:rPr>
          <w:lang w:val="ru-RU"/>
        </w:rPr>
      </w:pPr>
    </w:p>
    <w:p w:rsidR="00162652" w:rsidRPr="000F6545" w:rsidRDefault="00162652">
      <w:pPr>
        <w:rPr>
          <w:lang w:val="ru-RU"/>
        </w:rPr>
        <w:sectPr w:rsidR="00162652" w:rsidRPr="000F654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F6F29" w:rsidRPr="000F6545" w:rsidRDefault="000F6F29">
      <w:pPr>
        <w:rPr>
          <w:lang w:val="ru-RU"/>
        </w:rPr>
      </w:pPr>
    </w:p>
    <w:sectPr w:rsidR="000F6F29" w:rsidRPr="000F6545" w:rsidSect="001626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303"/>
    <w:multiLevelType w:val="multilevel"/>
    <w:tmpl w:val="F356D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C0D7B"/>
    <w:multiLevelType w:val="multilevel"/>
    <w:tmpl w:val="A6967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9D7B90"/>
    <w:multiLevelType w:val="multilevel"/>
    <w:tmpl w:val="1DDCD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C3EF9"/>
    <w:multiLevelType w:val="multilevel"/>
    <w:tmpl w:val="1AFC9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31481"/>
    <w:multiLevelType w:val="multilevel"/>
    <w:tmpl w:val="BD9C8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2592E"/>
    <w:multiLevelType w:val="multilevel"/>
    <w:tmpl w:val="04C66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52"/>
    <w:rsid w:val="000F6545"/>
    <w:rsid w:val="000F6F29"/>
    <w:rsid w:val="0016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26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38" Type="http://schemas.openxmlformats.org/officeDocument/2006/relationships/hyperlink" Target="https://m.edsoo.ru/8a15158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28" Type="http://schemas.openxmlformats.org/officeDocument/2006/relationships/hyperlink" Target="https://m.edsoo.ru/8a14ede8" TargetMode="External"/><Relationship Id="rId144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892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16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a19e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1936D-D9D3-4A37-ADC6-D211FF5E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14501</Words>
  <Characters>82661</Characters>
  <Application>Microsoft Office Word</Application>
  <DocSecurity>0</DocSecurity>
  <Lines>688</Lines>
  <Paragraphs>193</Paragraphs>
  <ScaleCrop>false</ScaleCrop>
  <Company/>
  <LinksUpToDate>false</LinksUpToDate>
  <CharactersWithSpaces>96969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2023-10-13T17:12:00Z</dcterms:created>
  <dcterms:modified xsi:type="dcterms:W3CDTF">2023-10-13T17:21:00Z</dcterms:modified>
</cp:coreProperties>
</file>